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8637" w14:textId="77777777" w:rsidR="00CF5F41" w:rsidRDefault="00CF5F41" w:rsidP="00CF5F41">
      <w:pPr>
        <w:spacing w:after="0" w:line="240" w:lineRule="auto"/>
      </w:pPr>
      <w:r>
        <w:t>C. Daniel Boling – balladeer/songwriter</w:t>
      </w:r>
    </w:p>
    <w:p w14:paraId="0B36BF14" w14:textId="77777777" w:rsidR="00CF5F41" w:rsidRDefault="00CF5F41" w:rsidP="00CF5F41">
      <w:pPr>
        <w:spacing w:line="240" w:lineRule="auto"/>
      </w:pPr>
    </w:p>
    <w:p w14:paraId="00CEAE9A" w14:textId="078DD419" w:rsidR="00D97BEA" w:rsidRDefault="00315930" w:rsidP="007F0599">
      <w:r>
        <w:t xml:space="preserve">Kerrville New Folk </w:t>
      </w:r>
      <w:r w:rsidR="00FA19F2">
        <w:t>Winner Daniel Boling</w:t>
      </w:r>
      <w:r w:rsidR="00F61F5D">
        <w:t xml:space="preserve"> </w:t>
      </w:r>
      <w:r w:rsidR="00C6787E">
        <w:t>was</w:t>
      </w:r>
      <w:r w:rsidR="00EF0AC4">
        <w:t xml:space="preserve"> a Ranger </w:t>
      </w:r>
      <w:r w:rsidR="00683C87">
        <w:t xml:space="preserve">and </w:t>
      </w:r>
      <w:r w:rsidR="002A6D15">
        <w:t xml:space="preserve">Criminal </w:t>
      </w:r>
      <w:r w:rsidR="00683C87">
        <w:t xml:space="preserve">Investigator </w:t>
      </w:r>
      <w:r w:rsidR="00EF0AC4">
        <w:t xml:space="preserve">in National Parks and Public Lands </w:t>
      </w:r>
      <w:r w:rsidR="00AE7657">
        <w:t>across</w:t>
      </w:r>
      <w:r w:rsidR="00EF0AC4">
        <w:t xml:space="preserve"> the west</w:t>
      </w:r>
      <w:r w:rsidR="00FA19F2">
        <w:t xml:space="preserve"> for three decades</w:t>
      </w:r>
      <w:r w:rsidR="000C7956">
        <w:t>, then</w:t>
      </w:r>
      <w:r w:rsidR="00683C87">
        <w:t xml:space="preserve"> </w:t>
      </w:r>
      <w:r w:rsidR="00D97BEA">
        <w:t>began</w:t>
      </w:r>
      <w:r w:rsidR="00683C87">
        <w:t xml:space="preserve"> </w:t>
      </w:r>
      <w:r w:rsidR="00D97BEA">
        <w:t xml:space="preserve">full-time </w:t>
      </w:r>
      <w:r w:rsidR="002A6D15">
        <w:t xml:space="preserve">music </w:t>
      </w:r>
      <w:r w:rsidR="00683C87">
        <w:t>touring at 50</w:t>
      </w:r>
      <w:r w:rsidR="00A93E51">
        <w:t xml:space="preserve">. </w:t>
      </w:r>
      <w:r w:rsidR="00FA19F2">
        <w:t>Daniel</w:t>
      </w:r>
      <w:r w:rsidR="00B91BDD">
        <w:t xml:space="preserve"> </w:t>
      </w:r>
      <w:r w:rsidR="00FD2CB4">
        <w:t>tours</w:t>
      </w:r>
      <w:r w:rsidR="00FA19F2">
        <w:t xml:space="preserve"> throughout</w:t>
      </w:r>
      <w:r w:rsidR="00FD2CB4">
        <w:t xml:space="preserve"> </w:t>
      </w:r>
      <w:r w:rsidR="00FD2CB4" w:rsidRPr="00FD2CB4">
        <w:t>the U.S</w:t>
      </w:r>
      <w:r w:rsidR="00AE7657">
        <w:t>.</w:t>
      </w:r>
      <w:r w:rsidR="00FD2CB4" w:rsidRPr="00FD2CB4">
        <w:t xml:space="preserve"> and </w:t>
      </w:r>
      <w:r w:rsidR="00FA19F2">
        <w:t>abroad</w:t>
      </w:r>
      <w:r w:rsidR="00FD2CB4">
        <w:t xml:space="preserve"> </w:t>
      </w:r>
      <w:r w:rsidR="00FA19F2">
        <w:t xml:space="preserve">with his modern original </w:t>
      </w:r>
      <w:r w:rsidR="00D97BEA">
        <w:t xml:space="preserve">acoustic </w:t>
      </w:r>
      <w:r w:rsidR="00FA19F2">
        <w:t>folk,</w:t>
      </w:r>
      <w:r w:rsidR="007D2681" w:rsidRPr="007D2681">
        <w:t xml:space="preserve"> </w:t>
      </w:r>
      <w:r w:rsidR="00FA19F2">
        <w:t>deft fingerpicking and a</w:t>
      </w:r>
      <w:r w:rsidR="007D2681">
        <w:t xml:space="preserve"> clear tenor</w:t>
      </w:r>
      <w:r w:rsidR="00FA19F2">
        <w:t xml:space="preserve">. </w:t>
      </w:r>
      <w:r w:rsidR="00D97BEA">
        <w:t xml:space="preserve">Daniel is also a member of the iconic 1960s folk trio The </w:t>
      </w:r>
      <w:proofErr w:type="spellStart"/>
      <w:r w:rsidR="00D97BEA">
        <w:t>Limeliters</w:t>
      </w:r>
      <w:proofErr w:type="spellEnd"/>
      <w:r w:rsidR="000C7956">
        <w:t>. He</w:t>
      </w:r>
      <w:r w:rsidR="00FF0583">
        <w:t xml:space="preserve"> ha</w:t>
      </w:r>
      <w:r w:rsidR="000C7956">
        <w:t xml:space="preserve">s released </w:t>
      </w:r>
      <w:r w:rsidR="00FF0583">
        <w:t>nine</w:t>
      </w:r>
      <w:r w:rsidR="000C7956">
        <w:t xml:space="preserve"> solo</w:t>
      </w:r>
      <w:r w:rsidR="00EF4A39">
        <w:t xml:space="preserve"> albums plus two with the trio</w:t>
      </w:r>
      <w:r w:rsidR="00FF0583">
        <w:t>. Daniel’s most recent project, “New Old Friends” was released in August, 2023</w:t>
      </w:r>
      <w:r w:rsidR="00551F84">
        <w:t xml:space="preserve"> on </w:t>
      </w:r>
      <w:proofErr w:type="spellStart"/>
      <w:r w:rsidR="00551F84">
        <w:t>Berkalin</w:t>
      </w:r>
      <w:proofErr w:type="spellEnd"/>
      <w:r w:rsidR="00551F84">
        <w:t xml:space="preserve"> Records</w:t>
      </w:r>
      <w:r w:rsidR="00FF0583">
        <w:t xml:space="preserve"> and is a</w:t>
      </w:r>
      <w:r w:rsidR="00EF4A39">
        <w:t xml:space="preserve"> </w:t>
      </w:r>
      <w:r w:rsidR="00FF0583">
        <w:t>collaboration</w:t>
      </w:r>
      <w:r w:rsidR="00EF4A39">
        <w:t xml:space="preserve"> with </w:t>
      </w:r>
      <w:r w:rsidR="00FF0583">
        <w:t xml:space="preserve">for legend </w:t>
      </w:r>
      <w:r w:rsidR="00EF4A39">
        <w:t>Tom Paxton.</w:t>
      </w:r>
    </w:p>
    <w:p w14:paraId="140CF675" w14:textId="77777777" w:rsidR="005616C6" w:rsidRDefault="00D87BA6" w:rsidP="007F0599">
      <w:r>
        <w:t xml:space="preserve">Other awards include </w:t>
      </w:r>
      <w:r w:rsidR="00683C87">
        <w:t xml:space="preserve">Walnut Valley Festival, Santa Fe </w:t>
      </w:r>
      <w:r w:rsidR="00862A40">
        <w:t>B</w:t>
      </w:r>
      <w:r w:rsidR="00683C87">
        <w:t xml:space="preserve">luegrass and Old Time Festival, Albuquerque Folk Festival, </w:t>
      </w:r>
      <w:r w:rsidR="00A458D9">
        <w:t>and Woody Guthrie Folk Festival.</w:t>
      </w:r>
      <w:r w:rsidR="00A93E51">
        <w:t xml:space="preserve"> </w:t>
      </w:r>
    </w:p>
    <w:p w14:paraId="505795EF" w14:textId="4949ABE6" w:rsidR="002A6D15" w:rsidRDefault="002A6D15" w:rsidP="00CF5F41">
      <w:pPr>
        <w:spacing w:after="0" w:line="240" w:lineRule="auto"/>
      </w:pPr>
      <w:r w:rsidRPr="002A6D15">
        <w:t xml:space="preserve">"Think of a subtle intertwining of Steve Goodman, John Prine and Tom Paxton." </w:t>
      </w:r>
      <w:r w:rsidR="00EF4A39">
        <w:br/>
        <w:t xml:space="preserve">            </w:t>
      </w:r>
      <w:r w:rsidRPr="002A6D15">
        <w:t>- Real Roots Cafe - Dutch music magazine</w:t>
      </w:r>
    </w:p>
    <w:p w14:paraId="4B1FD657" w14:textId="77777777" w:rsidR="00CF5F41" w:rsidRDefault="00CF5F41" w:rsidP="00CF5F41">
      <w:pPr>
        <w:spacing w:after="0" w:line="240" w:lineRule="auto"/>
      </w:pPr>
    </w:p>
    <w:p w14:paraId="1F6EA7F7" w14:textId="77777777" w:rsidR="00F61F5D" w:rsidRDefault="00F61F5D" w:rsidP="00F61F5D">
      <w:pPr>
        <w:spacing w:after="0" w:line="240" w:lineRule="auto"/>
      </w:pPr>
      <w:r>
        <w:t>www.DanielBoling.com</w:t>
      </w:r>
    </w:p>
    <w:p w14:paraId="732E78D5" w14:textId="77777777" w:rsidR="005616C6" w:rsidRDefault="005616C6" w:rsidP="002C1E5B">
      <w:pPr>
        <w:spacing w:after="0" w:line="240" w:lineRule="auto"/>
      </w:pPr>
    </w:p>
    <w:p w14:paraId="58DE75DE" w14:textId="77777777" w:rsidR="005616C6" w:rsidRDefault="005616C6" w:rsidP="002C1E5B">
      <w:pPr>
        <w:spacing w:after="0" w:line="240" w:lineRule="auto"/>
      </w:pPr>
    </w:p>
    <w:p w14:paraId="695CB477" w14:textId="77777777" w:rsidR="005616C6" w:rsidRDefault="005616C6" w:rsidP="002C1E5B">
      <w:pPr>
        <w:spacing w:after="0" w:line="240" w:lineRule="auto"/>
      </w:pPr>
    </w:p>
    <w:p w14:paraId="24842BDF" w14:textId="77777777" w:rsidR="005616C6" w:rsidRDefault="005616C6" w:rsidP="002C1E5B">
      <w:pPr>
        <w:spacing w:after="0" w:line="240" w:lineRule="auto"/>
      </w:pPr>
    </w:p>
    <w:p w14:paraId="7D93E067" w14:textId="77777777" w:rsidR="005616C6" w:rsidRDefault="005616C6" w:rsidP="002C1E5B">
      <w:pPr>
        <w:spacing w:after="0" w:line="240" w:lineRule="auto"/>
      </w:pPr>
    </w:p>
    <w:p w14:paraId="2D14B9D1" w14:textId="77777777" w:rsidR="005616C6" w:rsidRDefault="005616C6" w:rsidP="002C1E5B">
      <w:pPr>
        <w:spacing w:after="0" w:line="240" w:lineRule="auto"/>
      </w:pPr>
    </w:p>
    <w:p w14:paraId="0F295E12" w14:textId="77777777" w:rsidR="005616C6" w:rsidRDefault="005616C6" w:rsidP="002C1E5B">
      <w:pPr>
        <w:spacing w:after="0" w:line="240" w:lineRule="auto"/>
      </w:pPr>
    </w:p>
    <w:p w14:paraId="410A9588" w14:textId="77777777" w:rsidR="005616C6" w:rsidRDefault="005616C6" w:rsidP="002C1E5B">
      <w:pPr>
        <w:spacing w:after="0" w:line="240" w:lineRule="auto"/>
      </w:pPr>
    </w:p>
    <w:p w14:paraId="4E1756B3" w14:textId="77777777" w:rsidR="005616C6" w:rsidRDefault="005616C6" w:rsidP="002C1E5B">
      <w:pPr>
        <w:spacing w:after="0" w:line="240" w:lineRule="auto"/>
      </w:pPr>
    </w:p>
    <w:p w14:paraId="7065F820" w14:textId="77777777" w:rsidR="005616C6" w:rsidRDefault="005616C6" w:rsidP="002C1E5B">
      <w:pPr>
        <w:spacing w:after="0" w:line="240" w:lineRule="auto"/>
      </w:pPr>
    </w:p>
    <w:p w14:paraId="12ECE16F" w14:textId="77777777" w:rsidR="005616C6" w:rsidRDefault="005616C6" w:rsidP="002C1E5B">
      <w:pPr>
        <w:spacing w:after="0" w:line="240" w:lineRule="auto"/>
      </w:pPr>
    </w:p>
    <w:p w14:paraId="249111E7" w14:textId="77777777" w:rsidR="005616C6" w:rsidRDefault="005616C6" w:rsidP="002C1E5B">
      <w:pPr>
        <w:spacing w:after="0" w:line="240" w:lineRule="auto"/>
      </w:pPr>
    </w:p>
    <w:p w14:paraId="6C6895B2" w14:textId="77777777" w:rsidR="005616C6" w:rsidRDefault="005616C6" w:rsidP="002C1E5B">
      <w:pPr>
        <w:spacing w:after="0" w:line="240" w:lineRule="auto"/>
      </w:pPr>
    </w:p>
    <w:p w14:paraId="0343B226" w14:textId="77777777" w:rsidR="005616C6" w:rsidRDefault="005616C6" w:rsidP="002C1E5B">
      <w:pPr>
        <w:spacing w:after="0" w:line="240" w:lineRule="auto"/>
      </w:pPr>
    </w:p>
    <w:p w14:paraId="5715FF3F" w14:textId="77777777" w:rsidR="005616C6" w:rsidRDefault="005616C6" w:rsidP="002C1E5B">
      <w:pPr>
        <w:spacing w:after="0" w:line="240" w:lineRule="auto"/>
      </w:pPr>
    </w:p>
    <w:p w14:paraId="01EDEA83" w14:textId="77777777" w:rsidR="002C1E5B" w:rsidRDefault="002C1E5B" w:rsidP="00683C87"/>
    <w:sectPr w:rsidR="002C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14C2" w14:textId="77777777" w:rsidR="00B9322A" w:rsidRDefault="00B9322A" w:rsidP="002C1E5B">
      <w:pPr>
        <w:spacing w:after="0" w:line="240" w:lineRule="auto"/>
      </w:pPr>
      <w:r>
        <w:separator/>
      </w:r>
    </w:p>
  </w:endnote>
  <w:endnote w:type="continuationSeparator" w:id="0">
    <w:p w14:paraId="3B1C2A03" w14:textId="77777777" w:rsidR="00B9322A" w:rsidRDefault="00B9322A" w:rsidP="002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8E38" w14:textId="77777777" w:rsidR="00B9322A" w:rsidRDefault="00B9322A" w:rsidP="002C1E5B">
      <w:pPr>
        <w:spacing w:after="0" w:line="240" w:lineRule="auto"/>
      </w:pPr>
      <w:r>
        <w:separator/>
      </w:r>
    </w:p>
  </w:footnote>
  <w:footnote w:type="continuationSeparator" w:id="0">
    <w:p w14:paraId="698538DB" w14:textId="77777777" w:rsidR="00B9322A" w:rsidRDefault="00B9322A" w:rsidP="002C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A0"/>
    <w:multiLevelType w:val="hybridMultilevel"/>
    <w:tmpl w:val="57A607C2"/>
    <w:lvl w:ilvl="0" w:tplc="2982EBD2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BD"/>
    <w:multiLevelType w:val="hybridMultilevel"/>
    <w:tmpl w:val="F3E8B7B6"/>
    <w:lvl w:ilvl="0" w:tplc="64BE5D4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5308"/>
    <w:multiLevelType w:val="hybridMultilevel"/>
    <w:tmpl w:val="0F406906"/>
    <w:lvl w:ilvl="0" w:tplc="3FCA7CD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93124">
    <w:abstractNumId w:val="0"/>
  </w:num>
  <w:num w:numId="2" w16cid:durableId="1199121728">
    <w:abstractNumId w:val="1"/>
  </w:num>
  <w:num w:numId="3" w16cid:durableId="75204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7"/>
    <w:rsid w:val="00061333"/>
    <w:rsid w:val="00091FA6"/>
    <w:rsid w:val="000B526C"/>
    <w:rsid w:val="000B7FE4"/>
    <w:rsid w:val="000C7956"/>
    <w:rsid w:val="000F526D"/>
    <w:rsid w:val="001D351F"/>
    <w:rsid w:val="002A6D15"/>
    <w:rsid w:val="002C1E5B"/>
    <w:rsid w:val="002D7C49"/>
    <w:rsid w:val="00315930"/>
    <w:rsid w:val="003D03E8"/>
    <w:rsid w:val="00464AD1"/>
    <w:rsid w:val="00551F84"/>
    <w:rsid w:val="005616C6"/>
    <w:rsid w:val="005C7581"/>
    <w:rsid w:val="005F34D6"/>
    <w:rsid w:val="006617C6"/>
    <w:rsid w:val="00683C87"/>
    <w:rsid w:val="007B7CDA"/>
    <w:rsid w:val="007D2681"/>
    <w:rsid w:val="007F0599"/>
    <w:rsid w:val="00862A40"/>
    <w:rsid w:val="0092370C"/>
    <w:rsid w:val="009A63C7"/>
    <w:rsid w:val="00A107EE"/>
    <w:rsid w:val="00A458D9"/>
    <w:rsid w:val="00A93715"/>
    <w:rsid w:val="00A93E51"/>
    <w:rsid w:val="00AC7146"/>
    <w:rsid w:val="00AE7657"/>
    <w:rsid w:val="00B858CD"/>
    <w:rsid w:val="00B91BDD"/>
    <w:rsid w:val="00B9322A"/>
    <w:rsid w:val="00BE0C01"/>
    <w:rsid w:val="00C65087"/>
    <w:rsid w:val="00C6787E"/>
    <w:rsid w:val="00CB18BB"/>
    <w:rsid w:val="00CF5F41"/>
    <w:rsid w:val="00D4506D"/>
    <w:rsid w:val="00D71826"/>
    <w:rsid w:val="00D87BA6"/>
    <w:rsid w:val="00D97BEA"/>
    <w:rsid w:val="00DD1678"/>
    <w:rsid w:val="00E359F0"/>
    <w:rsid w:val="00E802C3"/>
    <w:rsid w:val="00EB77AD"/>
    <w:rsid w:val="00EF0AC4"/>
    <w:rsid w:val="00EF4A39"/>
    <w:rsid w:val="00EF7EDB"/>
    <w:rsid w:val="00F61F5D"/>
    <w:rsid w:val="00FA19F2"/>
    <w:rsid w:val="00FD2CB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F255"/>
  <w15:docId w15:val="{E878B47C-41D7-4A6C-BF00-EBEBEAB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5B"/>
  </w:style>
  <w:style w:type="paragraph" w:styleId="Footer">
    <w:name w:val="footer"/>
    <w:basedOn w:val="Normal"/>
    <w:link w:val="FooterChar"/>
    <w:uiPriority w:val="99"/>
    <w:unhideWhenUsed/>
    <w:rsid w:val="002C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5B"/>
  </w:style>
  <w:style w:type="paragraph" w:styleId="ListParagraph">
    <w:name w:val="List Paragraph"/>
    <w:basedOn w:val="Normal"/>
    <w:uiPriority w:val="34"/>
    <w:qFormat/>
    <w:rsid w:val="00AC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Boling</dc:creator>
  <cp:lastModifiedBy>Daniel Boling</cp:lastModifiedBy>
  <cp:revision>2</cp:revision>
  <dcterms:created xsi:type="dcterms:W3CDTF">2024-03-25T17:51:00Z</dcterms:created>
  <dcterms:modified xsi:type="dcterms:W3CDTF">2024-03-25T17:51:00Z</dcterms:modified>
</cp:coreProperties>
</file>